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2390046B" w:rsidR="002E4CAC" w:rsidRPr="005737CA" w:rsidRDefault="002671E5" w:rsidP="001C56B6">
      <w:pPr>
        <w:ind w:left="3540"/>
        <w:rPr>
          <w:b/>
          <w:bCs/>
          <w:sz w:val="24"/>
          <w:szCs w:val="24"/>
        </w:rPr>
      </w:pPr>
      <w:r w:rsidRPr="005737CA">
        <w:rPr>
          <w:b/>
          <w:bCs/>
          <w:sz w:val="24"/>
          <w:szCs w:val="24"/>
        </w:rPr>
        <w:t>Załącznik nr 1a</w:t>
      </w:r>
      <w:r w:rsidR="0047306F">
        <w:rPr>
          <w:b/>
          <w:bCs/>
          <w:sz w:val="24"/>
          <w:szCs w:val="24"/>
        </w:rPr>
        <w:t xml:space="preserve"> do Zasad udziału w Kurs</w:t>
      </w:r>
      <w:r w:rsidR="001C56B6">
        <w:rPr>
          <w:b/>
          <w:bCs/>
          <w:sz w:val="24"/>
          <w:szCs w:val="24"/>
        </w:rPr>
        <w:t>ach</w:t>
      </w:r>
    </w:p>
    <w:p w14:paraId="58CA804B" w14:textId="77777777" w:rsidR="002671E5" w:rsidRPr="005737CA" w:rsidRDefault="002671E5">
      <w:pPr>
        <w:rPr>
          <w:sz w:val="24"/>
          <w:szCs w:val="24"/>
        </w:rPr>
      </w:pPr>
    </w:p>
    <w:p w14:paraId="32388DE2" w14:textId="77777777" w:rsidR="008722EB" w:rsidRPr="005737CA" w:rsidRDefault="008722EB">
      <w:pPr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4"/>
        <w:gridCol w:w="3613"/>
      </w:tblGrid>
      <w:tr w:rsidR="000D448B" w:rsidRPr="005737CA" w14:paraId="2D0D1AB8" w14:textId="77777777" w:rsidTr="008722EB">
        <w:trPr>
          <w:trHeight w:val="508"/>
        </w:trPr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2CC23BC9" w14:textId="25839F2D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Hlk180401592"/>
            <w:r w:rsidRPr="005737CA">
              <w:rPr>
                <w:rFonts w:eastAsia="Calibri"/>
                <w:b/>
                <w:sz w:val="24"/>
                <w:szCs w:val="24"/>
              </w:rPr>
              <w:t xml:space="preserve">Data i godzina wpływu do Biura </w:t>
            </w:r>
            <w:r w:rsidR="00F92DE4" w:rsidRPr="005737CA">
              <w:rPr>
                <w:rFonts w:eastAsia="Calibri"/>
                <w:b/>
                <w:sz w:val="24"/>
                <w:szCs w:val="24"/>
              </w:rPr>
              <w:t>Strategii i Rozwoju</w:t>
            </w:r>
          </w:p>
          <w:p w14:paraId="327C67C9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Nr formularza</w:t>
            </w:r>
          </w:p>
          <w:p w14:paraId="69A654B9" w14:textId="24993D39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</w:tr>
      <w:tr w:rsidR="008478FC" w:rsidRPr="005737CA" w14:paraId="7898EC50" w14:textId="77777777" w:rsidTr="00B95065">
        <w:trPr>
          <w:trHeight w:val="540"/>
        </w:trPr>
        <w:tc>
          <w:tcPr>
            <w:tcW w:w="5454" w:type="dxa"/>
            <w:shd w:val="clear" w:color="auto" w:fill="FFFFFF" w:themeFill="background1"/>
          </w:tcPr>
          <w:p w14:paraId="688DC5F0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4988B99B" w14:textId="77777777" w:rsidR="008722EB" w:rsidRDefault="008722EB" w:rsidP="005737CA">
      <w:pPr>
        <w:pStyle w:val="Tytu"/>
        <w:rPr>
          <w:rFonts w:ascii="Calibri" w:hAnsi="Calibri" w:cs="Calibri"/>
          <w:b/>
          <w:bCs/>
          <w:sz w:val="24"/>
          <w:szCs w:val="24"/>
        </w:rPr>
      </w:pPr>
    </w:p>
    <w:p w14:paraId="2A7018CC" w14:textId="77777777" w:rsidR="005737CA" w:rsidRDefault="005737CA" w:rsidP="005737CA"/>
    <w:p w14:paraId="37E81E32" w14:textId="77777777" w:rsidR="008722EB" w:rsidRPr="005737CA" w:rsidRDefault="008722EB" w:rsidP="008722EB">
      <w:pPr>
        <w:rPr>
          <w:sz w:val="24"/>
          <w:szCs w:val="24"/>
        </w:rPr>
      </w:pPr>
    </w:p>
    <w:p w14:paraId="317DA9D7" w14:textId="3EA7E1A8" w:rsidR="000D448B" w:rsidRPr="005737CA" w:rsidRDefault="000D448B" w:rsidP="000D448B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z w:val="24"/>
          <w:szCs w:val="24"/>
        </w:rPr>
        <w:t>FORMULARZ</w:t>
      </w:r>
      <w:r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REKRUTACYJNY UCZNIÓW / UCZENNIC</w:t>
      </w:r>
    </w:p>
    <w:p w14:paraId="7717AF33" w14:textId="5388F6F1" w:rsidR="008722EB" w:rsidRPr="005737CA" w:rsidRDefault="008722EB" w:rsidP="008A5353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pacing w:val="-2"/>
          <w:sz w:val="24"/>
          <w:szCs w:val="24"/>
        </w:rPr>
        <w:t>NABORU NA KURS</w:t>
      </w:r>
      <w:r w:rsidR="005737CA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2259B2">
        <w:rPr>
          <w:rFonts w:ascii="Arial" w:hAnsi="Arial" w:cs="Arial"/>
          <w:b/>
          <w:bCs/>
          <w:spacing w:val="-2"/>
          <w:sz w:val="24"/>
          <w:szCs w:val="24"/>
        </w:rPr>
        <w:t xml:space="preserve">OBSŁUGI </w:t>
      </w:r>
      <w:r w:rsidR="005737CA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WÓZKA </w:t>
      </w:r>
      <w:r w:rsidR="00A038DB">
        <w:rPr>
          <w:rFonts w:ascii="Arial" w:hAnsi="Arial" w:cs="Arial"/>
          <w:b/>
          <w:bCs/>
          <w:spacing w:val="-2"/>
          <w:sz w:val="24"/>
          <w:szCs w:val="24"/>
        </w:rPr>
        <w:t>JEZDNIOWEGO WRAZ Z BEZPIECZNA OBSŁUGĄ – WYMIANĄ BUTLI GAZOWYCH</w:t>
      </w:r>
      <w:r w:rsidR="008478FC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W PROJEKCIE</w:t>
      </w:r>
      <w:r w:rsidR="000D448B" w:rsidRPr="005737CA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121383F1" w14:textId="77777777" w:rsidR="008722EB" w:rsidRPr="005737CA" w:rsidRDefault="008722EB" w:rsidP="008722E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:rsidRPr="005737CA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940" w:type="dxa"/>
          </w:tcPr>
          <w:p w14:paraId="50F3F3D6" w14:textId="3B6DCB36" w:rsidR="000D448B" w:rsidRPr="005737CA" w:rsidRDefault="00F92DE4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Mobilni Zawodowcy</w:t>
            </w:r>
          </w:p>
        </w:tc>
      </w:tr>
      <w:tr w:rsidR="000D448B" w:rsidRPr="005737CA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Priorytet:</w:t>
            </w:r>
          </w:p>
        </w:tc>
        <w:tc>
          <w:tcPr>
            <w:tcW w:w="6940" w:type="dxa"/>
          </w:tcPr>
          <w:p w14:paraId="491CF5AF" w14:textId="4373AEC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.00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 xml:space="preserve">Fundusze Europejskie </w:t>
            </w:r>
            <w:r w:rsidR="00F92DE4" w:rsidRPr="005737CA">
              <w:rPr>
                <w:sz w:val="24"/>
                <w:szCs w:val="24"/>
              </w:rPr>
              <w:t>dla edukacji</w:t>
            </w:r>
          </w:p>
        </w:tc>
      </w:tr>
      <w:tr w:rsidR="000D448B" w:rsidRPr="005737CA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Działanie:</w:t>
            </w:r>
          </w:p>
        </w:tc>
        <w:tc>
          <w:tcPr>
            <w:tcW w:w="6940" w:type="dxa"/>
          </w:tcPr>
          <w:p w14:paraId="482B9D30" w14:textId="31DAB6F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</w:t>
            </w:r>
            <w:r w:rsidR="00F92DE4" w:rsidRPr="005737CA">
              <w:rPr>
                <w:sz w:val="24"/>
                <w:szCs w:val="24"/>
              </w:rPr>
              <w:t>0</w:t>
            </w:r>
            <w:r w:rsidRPr="005737CA">
              <w:rPr>
                <w:sz w:val="24"/>
                <w:szCs w:val="24"/>
              </w:rPr>
              <w:t>3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Kształcenie zawodowe</w:t>
            </w:r>
          </w:p>
        </w:tc>
      </w:tr>
      <w:tr w:rsidR="004A0CEC" w:rsidRPr="005737CA" w14:paraId="521AF95B" w14:textId="77777777" w:rsidTr="004A0CEC">
        <w:trPr>
          <w:trHeight w:val="663"/>
        </w:trPr>
        <w:tc>
          <w:tcPr>
            <w:tcW w:w="2122" w:type="dxa"/>
            <w:shd w:val="clear" w:color="auto" w:fill="F2F2F2" w:themeFill="background1" w:themeFillShade="F2"/>
          </w:tcPr>
          <w:p w14:paraId="46E44888" w14:textId="597C1A17" w:rsidR="004A0CEC" w:rsidRPr="005737CA" w:rsidRDefault="004A0CEC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Nr Projektu:</w:t>
            </w:r>
          </w:p>
        </w:tc>
        <w:tc>
          <w:tcPr>
            <w:tcW w:w="6940" w:type="dxa"/>
          </w:tcPr>
          <w:p w14:paraId="0BF03A79" w14:textId="77777777" w:rsidR="004A0CEC" w:rsidRPr="005737CA" w:rsidRDefault="004A0CEC" w:rsidP="004A0CEC">
            <w:pPr>
              <w:rPr>
                <w:sz w:val="24"/>
                <w:szCs w:val="24"/>
              </w:rPr>
            </w:pPr>
          </w:p>
          <w:p w14:paraId="3EBF75E7" w14:textId="7DCFCD5D" w:rsidR="004A0CEC" w:rsidRPr="005737CA" w:rsidRDefault="004A0CEC" w:rsidP="004A0CEC">
            <w:pPr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FESL.06.03-IZ.01-0CBH/24-002</w:t>
            </w:r>
          </w:p>
        </w:tc>
      </w:tr>
    </w:tbl>
    <w:p w14:paraId="25F50E18" w14:textId="77777777" w:rsidR="008A5353" w:rsidRPr="005737CA" w:rsidRDefault="008A5353">
      <w:pPr>
        <w:rPr>
          <w:sz w:val="24"/>
          <w:szCs w:val="24"/>
        </w:rPr>
      </w:pPr>
    </w:p>
    <w:p w14:paraId="4D6253BF" w14:textId="77777777" w:rsidR="008A5353" w:rsidRDefault="008A5353">
      <w:pPr>
        <w:rPr>
          <w:sz w:val="24"/>
          <w:szCs w:val="24"/>
        </w:rPr>
      </w:pPr>
    </w:p>
    <w:p w14:paraId="7012138F" w14:textId="77777777" w:rsidR="005737CA" w:rsidRDefault="005737CA">
      <w:pPr>
        <w:rPr>
          <w:sz w:val="24"/>
          <w:szCs w:val="24"/>
        </w:rPr>
      </w:pPr>
    </w:p>
    <w:p w14:paraId="11FEBA83" w14:textId="77777777" w:rsidR="005737CA" w:rsidRPr="005737CA" w:rsidRDefault="005737CA">
      <w:pPr>
        <w:rPr>
          <w:sz w:val="24"/>
          <w:szCs w:val="24"/>
        </w:rPr>
      </w:pPr>
    </w:p>
    <w:p w14:paraId="62943622" w14:textId="0B6F6B81" w:rsidR="008722EB" w:rsidRPr="005737CA" w:rsidRDefault="004A0CEC">
      <w:pPr>
        <w:rPr>
          <w:sz w:val="24"/>
          <w:szCs w:val="24"/>
        </w:rPr>
      </w:pPr>
      <w:r w:rsidRPr="005737CA">
        <w:rPr>
          <w:sz w:val="24"/>
          <w:szCs w:val="24"/>
        </w:rPr>
        <w:t>PROSZĘ O WYPEŁNIENIE FORMULARZA DRUKOWANYMI LITERAMI, W POLU WYBORU ZAZNACZAJĄĆ „X”</w:t>
      </w:r>
    </w:p>
    <w:p w14:paraId="53BDCFFC" w14:textId="77777777" w:rsidR="008A5353" w:rsidRPr="005737CA" w:rsidRDefault="008A5353">
      <w:pPr>
        <w:rPr>
          <w:sz w:val="24"/>
          <w:szCs w:val="24"/>
        </w:rPr>
      </w:pPr>
    </w:p>
    <w:p w14:paraId="3EFF6412" w14:textId="77777777" w:rsidR="00143D90" w:rsidRPr="005737CA" w:rsidRDefault="00143D90">
      <w:pPr>
        <w:rPr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777"/>
        <w:gridCol w:w="260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D448B" w:rsidRPr="005737CA" w14:paraId="695EE21C" w14:textId="64B34A6C" w:rsidTr="008722EB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D3AEC1F" w14:textId="6FB2EC1D" w:rsidR="000D448B" w:rsidRPr="005737CA" w:rsidRDefault="00587E57" w:rsidP="000D448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DANE KANDYDATA/KANDYDATKI</w:t>
            </w:r>
          </w:p>
        </w:tc>
      </w:tr>
      <w:tr w:rsidR="00785EEB" w:rsidRPr="005737CA" w14:paraId="467F0758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15AA6F5D" w14:textId="0DA9BA21" w:rsidR="00785EEB" w:rsidRPr="005737CA" w:rsidRDefault="00785EEB" w:rsidP="00785EEB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podstawowe</w:t>
            </w:r>
          </w:p>
        </w:tc>
      </w:tr>
      <w:tr w:rsidR="00E60F31" w:rsidRPr="005737CA" w14:paraId="74FAC4CA" w14:textId="688147C3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81544BA" w14:textId="518717F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Imię</w:t>
            </w:r>
          </w:p>
        </w:tc>
        <w:tc>
          <w:tcPr>
            <w:tcW w:w="5115" w:type="dxa"/>
            <w:gridSpan w:val="11"/>
          </w:tcPr>
          <w:p w14:paraId="42AAF043" w14:textId="77777777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5C489503" w14:textId="32D00DD0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35C796F" w14:textId="2DB4C7D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5115" w:type="dxa"/>
            <w:gridSpan w:val="11"/>
          </w:tcPr>
          <w:p w14:paraId="72AEA55F" w14:textId="77777777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7306F" w:rsidRPr="005737CA" w14:paraId="7000D704" w14:textId="310B3249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7898D9F" w14:textId="4E89CD6A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PESEL</w:t>
            </w:r>
          </w:p>
        </w:tc>
        <w:tc>
          <w:tcPr>
            <w:tcW w:w="465" w:type="dxa"/>
          </w:tcPr>
          <w:p w14:paraId="510BA0A2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461E3A79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0B602B6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3192AFEC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6373C63A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6B888293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6F0623A1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5991DCC9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4BCFEA41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025A9449" w14:textId="77777777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594EF44" w14:textId="3A1EF78D" w:rsidR="0047306F" w:rsidRPr="005737CA" w:rsidRDefault="0047306F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27AA1051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42DCCA2" w14:textId="5CCE733C" w:rsidR="00587E57" w:rsidRPr="005737CA" w:rsidRDefault="00587E57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Wiek</w:t>
            </w:r>
          </w:p>
        </w:tc>
        <w:tc>
          <w:tcPr>
            <w:tcW w:w="5115" w:type="dxa"/>
            <w:gridSpan w:val="11"/>
          </w:tcPr>
          <w:p w14:paraId="4C104814" w14:textId="77777777" w:rsidR="00587E57" w:rsidRPr="005737CA" w:rsidRDefault="00587E57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4E9EF871" w14:textId="0DABC7E4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B45AD29" w14:textId="0E882562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</w:t>
            </w:r>
            <w:r w:rsidR="00587E57" w:rsidRPr="005737CA">
              <w:rPr>
                <w:sz w:val="24"/>
                <w:szCs w:val="24"/>
              </w:rPr>
              <w:t>łeć</w:t>
            </w:r>
          </w:p>
        </w:tc>
        <w:tc>
          <w:tcPr>
            <w:tcW w:w="5115" w:type="dxa"/>
            <w:gridSpan w:val="11"/>
          </w:tcPr>
          <w:p w14:paraId="1220348C" w14:textId="46899390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mężczyzna          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kobieta</w:t>
            </w:r>
          </w:p>
        </w:tc>
      </w:tr>
      <w:tr w:rsidR="00143D90" w:rsidRPr="005737CA" w14:paraId="1EF92B77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65DE5F41" w14:textId="77777777" w:rsidR="00143D90" w:rsidRPr="005737CA" w:rsidRDefault="00143D90" w:rsidP="00143D90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Miejsce zamieszkania/dane kontaktowe</w:t>
            </w:r>
          </w:p>
        </w:tc>
      </w:tr>
      <w:tr w:rsidR="00143D90" w:rsidRPr="005737CA" w14:paraId="37FC7DE5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8052874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Ulica</w:t>
            </w:r>
          </w:p>
        </w:tc>
        <w:tc>
          <w:tcPr>
            <w:tcW w:w="5115" w:type="dxa"/>
            <w:gridSpan w:val="11"/>
          </w:tcPr>
          <w:p w14:paraId="58EDDB22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694F40B5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C768C2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lastRenderedPageBreak/>
              <w:t>Nr budynku/nr lokalu</w:t>
            </w:r>
          </w:p>
        </w:tc>
        <w:tc>
          <w:tcPr>
            <w:tcW w:w="5115" w:type="dxa"/>
            <w:gridSpan w:val="11"/>
          </w:tcPr>
          <w:p w14:paraId="1AEBF62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52A3BF70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0725A57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Kod pocztowy</w:t>
            </w:r>
          </w:p>
        </w:tc>
        <w:tc>
          <w:tcPr>
            <w:tcW w:w="5115" w:type="dxa"/>
            <w:gridSpan w:val="11"/>
          </w:tcPr>
          <w:p w14:paraId="5E007560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1D471CD7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EF4042D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</w:t>
            </w:r>
          </w:p>
        </w:tc>
        <w:tc>
          <w:tcPr>
            <w:tcW w:w="5115" w:type="dxa"/>
            <w:gridSpan w:val="11"/>
          </w:tcPr>
          <w:p w14:paraId="2251200B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3AE582AB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4C2A2B96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Powiat</w:t>
            </w:r>
          </w:p>
        </w:tc>
        <w:tc>
          <w:tcPr>
            <w:tcW w:w="5115" w:type="dxa"/>
            <w:gridSpan w:val="11"/>
          </w:tcPr>
          <w:p w14:paraId="08D6FE46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2892FDF8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11D2BFA7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Gmina</w:t>
            </w:r>
          </w:p>
        </w:tc>
        <w:tc>
          <w:tcPr>
            <w:tcW w:w="5115" w:type="dxa"/>
            <w:gridSpan w:val="11"/>
          </w:tcPr>
          <w:p w14:paraId="5D0F21DD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7F19FD26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A25CF0A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Województwo</w:t>
            </w:r>
          </w:p>
        </w:tc>
        <w:tc>
          <w:tcPr>
            <w:tcW w:w="5115" w:type="dxa"/>
            <w:gridSpan w:val="11"/>
          </w:tcPr>
          <w:p w14:paraId="0784721A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3972E6" w:rsidRPr="005737CA" w14:paraId="5A2ED8A9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81FCBEA" w14:textId="5E804735" w:rsidR="003972E6" w:rsidRPr="005737CA" w:rsidRDefault="003972E6" w:rsidP="00143D9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</w:p>
        </w:tc>
        <w:tc>
          <w:tcPr>
            <w:tcW w:w="5115" w:type="dxa"/>
            <w:gridSpan w:val="11"/>
          </w:tcPr>
          <w:p w14:paraId="76DEBE13" w14:textId="77777777" w:rsidR="003972E6" w:rsidRPr="005737CA" w:rsidRDefault="003972E6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1E8A6A78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311935E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Telefon kontaktowy</w:t>
            </w:r>
          </w:p>
        </w:tc>
        <w:tc>
          <w:tcPr>
            <w:tcW w:w="5115" w:type="dxa"/>
            <w:gridSpan w:val="11"/>
          </w:tcPr>
          <w:p w14:paraId="744F3AA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4DBC1CC5" w14:textId="77777777" w:rsidTr="0047306F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3F2347D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Adres e-mail</w:t>
            </w:r>
          </w:p>
        </w:tc>
        <w:tc>
          <w:tcPr>
            <w:tcW w:w="5115" w:type="dxa"/>
            <w:gridSpan w:val="11"/>
          </w:tcPr>
          <w:p w14:paraId="478829E5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3C19F85E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6F76D017" w14:textId="72E46B02" w:rsidR="00143D90" w:rsidRPr="005737CA" w:rsidRDefault="00143D90" w:rsidP="00143D90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dotyczące kwalifikowalność do projektu</w:t>
            </w:r>
          </w:p>
        </w:tc>
      </w:tr>
      <w:tr w:rsidR="008478FC" w:rsidRPr="005737CA" w14:paraId="6253C1A4" w14:textId="77777777" w:rsidTr="0047306F">
        <w:trPr>
          <w:trHeight w:val="1975"/>
          <w:jc w:val="center"/>
        </w:trPr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14:paraId="18520CA0" w14:textId="407EF3F1" w:rsidR="008478FC" w:rsidRPr="005737CA" w:rsidRDefault="008478FC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Kryteria formalne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37D0A37C" w14:textId="6DF07D5B" w:rsidR="008478FC" w:rsidRPr="005737CA" w:rsidRDefault="008478FC" w:rsidP="008478FC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Nazwa Szkoły</w:t>
            </w:r>
          </w:p>
        </w:tc>
        <w:tc>
          <w:tcPr>
            <w:tcW w:w="5115" w:type="dxa"/>
            <w:gridSpan w:val="11"/>
            <w:vAlign w:val="center"/>
          </w:tcPr>
          <w:p w14:paraId="5444D02A" w14:textId="77777777" w:rsidR="00BE7A99" w:rsidRDefault="00D93BB7" w:rsidP="00BE7A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2 w Zespole Szkół </w:t>
            </w:r>
          </w:p>
          <w:p w14:paraId="41166238" w14:textId="77777777" w:rsidR="00BE7A99" w:rsidRDefault="00BE7A99" w:rsidP="00BE7A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93BB7">
              <w:rPr>
                <w:sz w:val="24"/>
                <w:szCs w:val="24"/>
              </w:rPr>
              <w:t xml:space="preserve">Budowlano-Architektonicznych </w:t>
            </w:r>
            <w:r>
              <w:rPr>
                <w:sz w:val="24"/>
                <w:szCs w:val="24"/>
              </w:rPr>
              <w:t xml:space="preserve">  </w:t>
            </w:r>
          </w:p>
          <w:p w14:paraId="2330E7F8" w14:textId="46DC6F67" w:rsidR="00D93BB7" w:rsidRDefault="00BE7A99" w:rsidP="00BE7A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93BB7">
              <w:rPr>
                <w:sz w:val="24"/>
                <w:szCs w:val="24"/>
              </w:rPr>
              <w:t xml:space="preserve">w Tarnowskich Górach </w:t>
            </w:r>
          </w:p>
          <w:p w14:paraId="263FE232" w14:textId="77777777" w:rsidR="00D93BB7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  <w:p w14:paraId="7BD56E7A" w14:textId="77777777" w:rsidR="00D93BB7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 nr 4 w Zespole Szkół Technicznych i Ogólnokształcących w Tarnowskich Górach </w:t>
            </w:r>
          </w:p>
          <w:p w14:paraId="45FC481D" w14:textId="77777777" w:rsidR="00D93BB7" w:rsidRDefault="00D93BB7" w:rsidP="00D93BB7">
            <w:pPr>
              <w:spacing w:line="276" w:lineRule="auto"/>
              <w:rPr>
                <w:sz w:val="24"/>
                <w:szCs w:val="24"/>
              </w:rPr>
            </w:pPr>
          </w:p>
          <w:p w14:paraId="113EFA6B" w14:textId="58BDC735" w:rsidR="00D93BB7" w:rsidRDefault="00D93BB7" w:rsidP="00BE7A99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5 w Wieloprofilowym Zespole Szkół w Tarnowskich Górach</w:t>
            </w:r>
          </w:p>
          <w:p w14:paraId="38198D73" w14:textId="77777777" w:rsidR="00D93BB7" w:rsidRDefault="00D93BB7" w:rsidP="00D93BB7">
            <w:pPr>
              <w:spacing w:line="276" w:lineRule="auto"/>
              <w:rPr>
                <w:sz w:val="24"/>
                <w:szCs w:val="24"/>
              </w:rPr>
            </w:pPr>
          </w:p>
          <w:p w14:paraId="47544B0F" w14:textId="77777777" w:rsidR="00D93BB7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9 w Centrum Edukacji Ekonomiczno-Handlowej w Tarnowskich Górach</w:t>
            </w:r>
          </w:p>
          <w:p w14:paraId="07D04B2E" w14:textId="77777777" w:rsidR="00D93BB7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  <w:p w14:paraId="5CE0D72F" w14:textId="77777777" w:rsidR="00D93BB7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12 w Zespole Szkół Techniczno-Usługowych w Tarnowskich Górach</w:t>
            </w:r>
          </w:p>
          <w:p w14:paraId="38AC1E1C" w14:textId="77777777" w:rsidR="00D93BB7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  <w:p w14:paraId="04B30A79" w14:textId="14FEE91C" w:rsidR="00D93BB7" w:rsidRPr="005737CA" w:rsidRDefault="00D93BB7" w:rsidP="00D93B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13 w Radzionkowie</w:t>
            </w:r>
          </w:p>
          <w:p w14:paraId="3AFBA0C7" w14:textId="334F90BF" w:rsidR="008478FC" w:rsidRPr="005737CA" w:rsidRDefault="008478FC" w:rsidP="008478F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478FC" w:rsidRPr="005737CA" w14:paraId="7E3229E0" w14:textId="77777777" w:rsidTr="00BE7A99">
        <w:trPr>
          <w:trHeight w:val="762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360BF372" w14:textId="77777777" w:rsidR="008478FC" w:rsidRPr="005737CA" w:rsidRDefault="008478FC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38739B4" w14:textId="1A1553B0" w:rsidR="008478FC" w:rsidRPr="005737CA" w:rsidRDefault="008478FC" w:rsidP="008478FC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Kierunek kształcenia</w:t>
            </w:r>
          </w:p>
        </w:tc>
        <w:tc>
          <w:tcPr>
            <w:tcW w:w="5115" w:type="dxa"/>
            <w:gridSpan w:val="11"/>
            <w:vAlign w:val="center"/>
          </w:tcPr>
          <w:p w14:paraId="75BD6755" w14:textId="77777777" w:rsidR="008478FC" w:rsidRPr="005737CA" w:rsidRDefault="008478FC" w:rsidP="008478F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D62426" w:rsidRPr="005737CA" w14:paraId="169F60F4" w14:textId="77777777" w:rsidTr="00BE7A99">
        <w:trPr>
          <w:trHeight w:val="753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471B8D35" w14:textId="77777777" w:rsidR="00D62426" w:rsidRPr="005737CA" w:rsidRDefault="00D62426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705049F" w14:textId="3F55937C" w:rsidR="00D62426" w:rsidRPr="005737CA" w:rsidRDefault="00D62426" w:rsidP="008478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</w:tc>
        <w:tc>
          <w:tcPr>
            <w:tcW w:w="5115" w:type="dxa"/>
            <w:gridSpan w:val="11"/>
            <w:vAlign w:val="center"/>
          </w:tcPr>
          <w:p w14:paraId="668EFD7C" w14:textId="77777777" w:rsidR="00D62426" w:rsidRPr="005737CA" w:rsidRDefault="00D62426" w:rsidP="008478F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B94BBE" w:rsidRPr="005737CA" w14:paraId="18C5D208" w14:textId="77777777" w:rsidTr="00B94BBE">
        <w:trPr>
          <w:trHeight w:val="3386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58FB1D7C" w14:textId="18A4B383" w:rsidR="00B94BBE" w:rsidRPr="005737CA" w:rsidRDefault="00B94BBE" w:rsidP="00143D90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14D0BFD" w14:textId="062AA590" w:rsidR="00B94BBE" w:rsidRPr="005737CA" w:rsidRDefault="00B94BBE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Średnia ocen z przedmiotów zawodowych w poprzednim roku szkolnym </w:t>
            </w:r>
            <w:r w:rsidRPr="005737CA">
              <w:rPr>
                <w:sz w:val="24"/>
                <w:szCs w:val="24"/>
              </w:rPr>
              <w:br/>
              <w:t>(wg. świadectwa szkolnego)</w:t>
            </w:r>
          </w:p>
        </w:tc>
        <w:tc>
          <w:tcPr>
            <w:tcW w:w="5115" w:type="dxa"/>
            <w:gridSpan w:val="11"/>
            <w:vMerge w:val="restart"/>
          </w:tcPr>
          <w:p w14:paraId="73023845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37359292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powyżej 4,80</w:t>
            </w:r>
          </w:p>
          <w:p w14:paraId="1D44CD46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4,41 – 4,80</w:t>
            </w:r>
          </w:p>
          <w:p w14:paraId="7383AEEC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3,91 – 4,40</w:t>
            </w:r>
          </w:p>
          <w:p w14:paraId="1DDA924A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3,51 – 3,90</w:t>
            </w:r>
          </w:p>
          <w:p w14:paraId="652AF2C7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poniżej 3,50</w:t>
            </w:r>
          </w:p>
          <w:p w14:paraId="6E07CCAF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 </w:t>
            </w:r>
          </w:p>
          <w:p w14:paraId="3C443E06" w14:textId="77777777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100 % - 80%</w:t>
            </w:r>
          </w:p>
          <w:p w14:paraId="210C4E1D" w14:textId="1F0CB664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80% - 70%</w:t>
            </w:r>
          </w:p>
          <w:p w14:paraId="701D7185" w14:textId="45BDD406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70% - 60%</w:t>
            </w:r>
          </w:p>
          <w:p w14:paraId="3498E3FE" w14:textId="1E7BBEC7" w:rsidR="00B94BBE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60% - 50%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  <w:p w14:paraId="686F57AB" w14:textId="77777777" w:rsidR="00B94BBE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12833781" w14:textId="77777777" w:rsidR="00B94BBE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4EF5176B" w14:textId="77777777" w:rsidR="00B94BBE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rFonts w:eastAsia="Yu Gothic UI Semilight"/>
                <w:sz w:val="24"/>
                <w:szCs w:val="24"/>
              </w:rPr>
              <w:t xml:space="preserve">                                  ……………………..</w:t>
            </w:r>
          </w:p>
          <w:p w14:paraId="03D18AC8" w14:textId="2B904F9F" w:rsidR="00B94BBE" w:rsidRPr="005737C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rFonts w:eastAsia="Yu Gothic UI Semilight"/>
                <w:sz w:val="24"/>
                <w:szCs w:val="24"/>
              </w:rPr>
              <w:t xml:space="preserve">                                podpis Koordynatora</w:t>
            </w:r>
          </w:p>
        </w:tc>
      </w:tr>
      <w:tr w:rsidR="00B94BBE" w:rsidRPr="005737CA" w14:paraId="4E8BCEC8" w14:textId="77777777" w:rsidTr="00BE7A99">
        <w:trPr>
          <w:trHeight w:val="3815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</w:tcPr>
          <w:p w14:paraId="1339BE19" w14:textId="77777777" w:rsidR="00B94BBE" w:rsidRPr="005737CA" w:rsidRDefault="00B94BBE" w:rsidP="00143D9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CEF626B" w14:textId="2BA47E2E" w:rsidR="00B94BBE" w:rsidRPr="005737CA" w:rsidRDefault="00B94BBE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Frekwencja za poprzedni rok szkolny</w:t>
            </w:r>
          </w:p>
        </w:tc>
        <w:tc>
          <w:tcPr>
            <w:tcW w:w="5115" w:type="dxa"/>
            <w:gridSpan w:val="11"/>
            <w:vMerge/>
          </w:tcPr>
          <w:p w14:paraId="269F7658" w14:textId="4774FC81" w:rsidR="00B94BBE" w:rsidRPr="003A502A" w:rsidRDefault="00B94BBE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</w:tc>
      </w:tr>
    </w:tbl>
    <w:p w14:paraId="05C4236D" w14:textId="77777777" w:rsidR="005737CA" w:rsidRPr="005737CA" w:rsidRDefault="005737CA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3FF80823" w14:textId="4433063F" w:rsidR="005737CA" w:rsidRPr="005737CA" w:rsidRDefault="00D6177C" w:rsidP="00D6177C">
      <w:pPr>
        <w:spacing w:line="360" w:lineRule="auto"/>
        <w:rPr>
          <w:b/>
          <w:sz w:val="24"/>
          <w:szCs w:val="24"/>
        </w:rPr>
      </w:pPr>
      <w:r w:rsidRPr="005737CA">
        <w:rPr>
          <w:b/>
          <w:sz w:val="24"/>
          <w:szCs w:val="24"/>
        </w:rPr>
        <w:t>OŚWIADCZENIE KANDYDATA:</w:t>
      </w:r>
    </w:p>
    <w:p w14:paraId="6106F81B" w14:textId="4FB15D75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Biura Strategii i Rozwoju o wszelkich zmianach ww. danych.</w:t>
      </w:r>
    </w:p>
    <w:p w14:paraId="51BD0E1A" w14:textId="508FBC7A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 xml:space="preserve">Jestem świadomy/a, że złożenie dokumentów rekrutacyjnych nie jest równoznaczne z zakwalifikowaniem mnie do udziału w </w:t>
      </w:r>
      <w:r w:rsidR="008478FC" w:rsidRPr="005737CA">
        <w:rPr>
          <w:sz w:val="24"/>
          <w:szCs w:val="24"/>
        </w:rPr>
        <w:t>Kursie</w:t>
      </w:r>
      <w:r w:rsidRPr="005737CA">
        <w:rPr>
          <w:sz w:val="24"/>
          <w:szCs w:val="24"/>
        </w:rPr>
        <w:t>.</w:t>
      </w:r>
    </w:p>
    <w:p w14:paraId="5CD2CA45" w14:textId="41701088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Zapoznałem/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się z </w:t>
      </w:r>
      <w:r w:rsidR="00DF66D6">
        <w:rPr>
          <w:sz w:val="24"/>
          <w:szCs w:val="24"/>
        </w:rPr>
        <w:t>Zasadami udziału w Kursie</w:t>
      </w:r>
      <w:r w:rsidR="008478FC" w:rsidRPr="005737CA">
        <w:rPr>
          <w:sz w:val="24"/>
          <w:szCs w:val="24"/>
        </w:rPr>
        <w:t xml:space="preserve"> na </w:t>
      </w:r>
      <w:r w:rsidR="005737CA">
        <w:rPr>
          <w:sz w:val="24"/>
          <w:szCs w:val="24"/>
        </w:rPr>
        <w:t>obsługę wózka</w:t>
      </w:r>
      <w:r w:rsidR="00890AEA">
        <w:rPr>
          <w:sz w:val="24"/>
          <w:szCs w:val="24"/>
        </w:rPr>
        <w:t xml:space="preserve"> widłowego</w:t>
      </w:r>
      <w:r w:rsidR="005737CA">
        <w:rPr>
          <w:sz w:val="24"/>
          <w:szCs w:val="24"/>
        </w:rPr>
        <w:t xml:space="preserve"> </w:t>
      </w:r>
      <w:r w:rsidR="00890AEA">
        <w:rPr>
          <w:sz w:val="24"/>
          <w:szCs w:val="24"/>
        </w:rPr>
        <w:t>(</w:t>
      </w:r>
      <w:r w:rsidR="00D93BB7">
        <w:rPr>
          <w:sz w:val="24"/>
          <w:szCs w:val="24"/>
        </w:rPr>
        <w:t>jezdniowego</w:t>
      </w:r>
      <w:r w:rsidR="00890AEA">
        <w:rPr>
          <w:sz w:val="24"/>
          <w:szCs w:val="24"/>
        </w:rPr>
        <w:t>)</w:t>
      </w:r>
      <w:r w:rsidR="00D93BB7">
        <w:rPr>
          <w:sz w:val="24"/>
          <w:szCs w:val="24"/>
        </w:rPr>
        <w:t xml:space="preserve"> wraz z bezpieczną obsługą – wymianą butli gazowych</w:t>
      </w:r>
      <w:r w:rsidR="008478FC" w:rsidRPr="005737CA">
        <w:rPr>
          <w:sz w:val="24"/>
          <w:szCs w:val="24"/>
        </w:rPr>
        <w:t xml:space="preserve"> w </w:t>
      </w:r>
      <w:r w:rsidRPr="005737CA">
        <w:rPr>
          <w:sz w:val="24"/>
          <w:szCs w:val="24"/>
        </w:rPr>
        <w:t>projekcie „MOBILNI ZAWODOWCY”</w:t>
      </w:r>
      <w:r w:rsidR="001E4C99" w:rsidRPr="005737CA">
        <w:rPr>
          <w:sz w:val="24"/>
          <w:szCs w:val="24"/>
        </w:rPr>
        <w:t>,</w:t>
      </w:r>
      <w:r w:rsidRPr="005737CA">
        <w:rPr>
          <w:sz w:val="24"/>
          <w:szCs w:val="24"/>
        </w:rPr>
        <w:t xml:space="preserve"> akceptuję </w:t>
      </w:r>
      <w:r w:rsidR="005C60CE">
        <w:rPr>
          <w:sz w:val="24"/>
          <w:szCs w:val="24"/>
        </w:rPr>
        <w:t>ich</w:t>
      </w:r>
      <w:r w:rsidRPr="005737CA">
        <w:rPr>
          <w:sz w:val="24"/>
          <w:szCs w:val="24"/>
        </w:rPr>
        <w:t xml:space="preserve"> postanowienia i zobowiązuję się do ich przestrzegania.</w:t>
      </w:r>
    </w:p>
    <w:p w14:paraId="1DA69634" w14:textId="77777777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color w:val="000000"/>
          <w:sz w:val="24"/>
          <w:szCs w:val="24"/>
        </w:rPr>
        <w:t xml:space="preserve">Wyrażam zgodę na przetwarzanie moich danych osobowych gromadzonych na potrzeby rekrutacji, monitoringu, kontroli i ewaluacji projektu </w:t>
      </w:r>
      <w:r w:rsidRPr="005737CA">
        <w:rPr>
          <w:sz w:val="24"/>
          <w:szCs w:val="24"/>
        </w:rPr>
        <w:t>„MOBILNI ZAWODOWCY”</w:t>
      </w:r>
      <w:r w:rsidRPr="005737CA">
        <w:rPr>
          <w:color w:val="000000"/>
          <w:sz w:val="24"/>
          <w:szCs w:val="24"/>
        </w:rPr>
        <w:t>.</w:t>
      </w:r>
    </w:p>
    <w:p w14:paraId="2F456038" w14:textId="08B27F0E" w:rsidR="00D6177C" w:rsidRPr="00BE7A99" w:rsidRDefault="00D6177C" w:rsidP="00BE7A99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lastRenderedPageBreak/>
        <w:t>Oświadczam, że zostałem/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poinformowany/a, iż </w:t>
      </w:r>
      <w:r w:rsidR="008478FC" w:rsidRPr="005737CA">
        <w:rPr>
          <w:sz w:val="24"/>
          <w:szCs w:val="24"/>
        </w:rPr>
        <w:t>Kurs</w:t>
      </w:r>
      <w:r w:rsidRPr="005737CA">
        <w:rPr>
          <w:sz w:val="24"/>
          <w:szCs w:val="24"/>
        </w:rPr>
        <w:t xml:space="preserve"> współfinansowany jest przez Unię Europejską w ramach Funduszu Europejskie dla edukacji.  </w:t>
      </w:r>
    </w:p>
    <w:p w14:paraId="1389230E" w14:textId="77777777" w:rsidR="00D6177C" w:rsidRPr="005737CA" w:rsidRDefault="00D6177C" w:rsidP="00D6177C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1"/>
        <w:gridCol w:w="4220"/>
      </w:tblGrid>
      <w:tr w:rsidR="00D6177C" w:rsidRPr="005737CA" w14:paraId="32A18B0E" w14:textId="77777777" w:rsidTr="005737CA">
        <w:tc>
          <w:tcPr>
            <w:tcW w:w="360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F129A58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7B7D5AB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8CE7B3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177C" w:rsidRPr="005737CA" w14:paraId="7F9EB874" w14:textId="77777777" w:rsidTr="005737CA">
        <w:trPr>
          <w:trHeight w:val="1011"/>
        </w:trPr>
        <w:tc>
          <w:tcPr>
            <w:tcW w:w="3601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A60676F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 i data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F6CF4E0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1FB1069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7B18095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podpis Kandydata</w:t>
            </w:r>
          </w:p>
        </w:tc>
      </w:tr>
    </w:tbl>
    <w:p w14:paraId="23AB8622" w14:textId="77777777" w:rsidR="007B45FB" w:rsidRPr="005737CA" w:rsidRDefault="007B45FB" w:rsidP="007B45FB">
      <w:pPr>
        <w:rPr>
          <w:sz w:val="24"/>
          <w:szCs w:val="24"/>
        </w:rPr>
      </w:pPr>
    </w:p>
    <w:p w14:paraId="36563E09" w14:textId="77777777" w:rsidR="007B45FB" w:rsidRPr="005737CA" w:rsidRDefault="007B45FB" w:rsidP="007B45FB">
      <w:pPr>
        <w:rPr>
          <w:sz w:val="24"/>
          <w:szCs w:val="24"/>
        </w:rPr>
      </w:pPr>
    </w:p>
    <w:p w14:paraId="283FB03F" w14:textId="77777777" w:rsidR="007B45FB" w:rsidRPr="005737CA" w:rsidRDefault="007B45FB" w:rsidP="007B45FB">
      <w:pPr>
        <w:rPr>
          <w:sz w:val="24"/>
          <w:szCs w:val="24"/>
        </w:rPr>
      </w:pPr>
    </w:p>
    <w:p w14:paraId="5099ED3E" w14:textId="77777777" w:rsidR="00917596" w:rsidRPr="005737CA" w:rsidRDefault="00917596" w:rsidP="007B45FB">
      <w:pPr>
        <w:rPr>
          <w:sz w:val="24"/>
          <w:szCs w:val="24"/>
        </w:rPr>
      </w:pPr>
    </w:p>
    <w:p w14:paraId="7ABC712E" w14:textId="77777777" w:rsidR="00917596" w:rsidRPr="005737CA" w:rsidRDefault="00917596" w:rsidP="007B45FB">
      <w:pPr>
        <w:rPr>
          <w:sz w:val="24"/>
          <w:szCs w:val="24"/>
        </w:rPr>
      </w:pPr>
    </w:p>
    <w:p w14:paraId="3F91A503" w14:textId="77777777" w:rsidR="007B45FB" w:rsidRPr="005737CA" w:rsidRDefault="007B45FB" w:rsidP="007B45FB">
      <w:pPr>
        <w:rPr>
          <w:i/>
          <w:iCs/>
          <w:sz w:val="24"/>
          <w:szCs w:val="24"/>
        </w:rPr>
      </w:pPr>
    </w:p>
    <w:p w14:paraId="63CB5AB2" w14:textId="48BD4DB2" w:rsidR="007B45FB" w:rsidRPr="005737CA" w:rsidRDefault="007B45FB" w:rsidP="007B45FB">
      <w:pPr>
        <w:rPr>
          <w:i/>
          <w:iCs/>
          <w:sz w:val="24"/>
          <w:szCs w:val="24"/>
        </w:rPr>
      </w:pPr>
    </w:p>
    <w:sectPr w:rsidR="007B45FB" w:rsidRPr="005737CA" w:rsidSect="00997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EB6D" w14:textId="77777777" w:rsidR="005F44E1" w:rsidRDefault="005F44E1" w:rsidP="000D448B">
      <w:r>
        <w:separator/>
      </w:r>
    </w:p>
  </w:endnote>
  <w:endnote w:type="continuationSeparator" w:id="0">
    <w:p w14:paraId="21078F8C" w14:textId="77777777" w:rsidR="005F44E1" w:rsidRDefault="005F44E1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40B5" w14:textId="77777777" w:rsidR="003B292B" w:rsidRDefault="003B29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4ED1" w14:textId="77777777" w:rsidR="003B292B" w:rsidRDefault="003B29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B3B1" w14:textId="77777777" w:rsidR="003B292B" w:rsidRDefault="003B2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3A43" w14:textId="77777777" w:rsidR="005F44E1" w:rsidRDefault="005F44E1" w:rsidP="000D448B">
      <w:r>
        <w:separator/>
      </w:r>
    </w:p>
  </w:footnote>
  <w:footnote w:type="continuationSeparator" w:id="0">
    <w:p w14:paraId="62469F4D" w14:textId="77777777" w:rsidR="005F44E1" w:rsidRDefault="005F44E1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9C68" w14:textId="77777777" w:rsidR="003B292B" w:rsidRDefault="003B29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3A42CE7A" w:rsidR="000D448B" w:rsidRDefault="003B292B">
    <w:pPr>
      <w:pStyle w:val="Nagwek"/>
    </w:pPr>
    <w:r>
      <w:rPr>
        <w:noProof/>
      </w:rPr>
      <w:drawing>
        <wp:inline distT="0" distB="0" distL="0" distR="0" wp14:anchorId="4770BB92" wp14:editId="6B626ED5">
          <wp:extent cx="5761355" cy="810895"/>
          <wp:effectExtent l="0" t="0" r="0" b="8255"/>
          <wp:docPr id="1339110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D5C8" w14:textId="77777777" w:rsidR="003B292B" w:rsidRDefault="003B29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FD"/>
    <w:multiLevelType w:val="hybridMultilevel"/>
    <w:tmpl w:val="6F06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559">
    <w:abstractNumId w:val="1"/>
  </w:num>
  <w:num w:numId="2" w16cid:durableId="1125927201">
    <w:abstractNumId w:val="2"/>
  </w:num>
  <w:num w:numId="3" w16cid:durableId="19195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B"/>
    <w:rsid w:val="000578D0"/>
    <w:rsid w:val="000A4C53"/>
    <w:rsid w:val="000C05AA"/>
    <w:rsid w:val="000D448B"/>
    <w:rsid w:val="000E05B8"/>
    <w:rsid w:val="000F3796"/>
    <w:rsid w:val="00123C25"/>
    <w:rsid w:val="00143D90"/>
    <w:rsid w:val="001C56B6"/>
    <w:rsid w:val="001E15BD"/>
    <w:rsid w:val="001E4C99"/>
    <w:rsid w:val="001E5414"/>
    <w:rsid w:val="001F005F"/>
    <w:rsid w:val="0021421A"/>
    <w:rsid w:val="002259B2"/>
    <w:rsid w:val="002309B1"/>
    <w:rsid w:val="002671E5"/>
    <w:rsid w:val="002E4CAC"/>
    <w:rsid w:val="002E5DB6"/>
    <w:rsid w:val="0030157F"/>
    <w:rsid w:val="003772E7"/>
    <w:rsid w:val="003972E6"/>
    <w:rsid w:val="003A502A"/>
    <w:rsid w:val="003B292B"/>
    <w:rsid w:val="003D4651"/>
    <w:rsid w:val="0041791F"/>
    <w:rsid w:val="00444EC3"/>
    <w:rsid w:val="0047306F"/>
    <w:rsid w:val="00490310"/>
    <w:rsid w:val="004A0CEC"/>
    <w:rsid w:val="005737CA"/>
    <w:rsid w:val="00581114"/>
    <w:rsid w:val="00587E57"/>
    <w:rsid w:val="005C60CE"/>
    <w:rsid w:val="005E250E"/>
    <w:rsid w:val="005F44E1"/>
    <w:rsid w:val="006079BC"/>
    <w:rsid w:val="006146AF"/>
    <w:rsid w:val="00615D31"/>
    <w:rsid w:val="00656934"/>
    <w:rsid w:val="00661BB0"/>
    <w:rsid w:val="00666B1C"/>
    <w:rsid w:val="00695881"/>
    <w:rsid w:val="006A03AE"/>
    <w:rsid w:val="006A71A2"/>
    <w:rsid w:val="00735C32"/>
    <w:rsid w:val="007415C6"/>
    <w:rsid w:val="00761ED8"/>
    <w:rsid w:val="00785EEB"/>
    <w:rsid w:val="007974E5"/>
    <w:rsid w:val="007B2A3C"/>
    <w:rsid w:val="007B45FB"/>
    <w:rsid w:val="007D4B04"/>
    <w:rsid w:val="00801A1B"/>
    <w:rsid w:val="00811E01"/>
    <w:rsid w:val="00830835"/>
    <w:rsid w:val="008478FC"/>
    <w:rsid w:val="00853672"/>
    <w:rsid w:val="008601D4"/>
    <w:rsid w:val="00862F90"/>
    <w:rsid w:val="008722EB"/>
    <w:rsid w:val="00890AEA"/>
    <w:rsid w:val="008A5353"/>
    <w:rsid w:val="008B4B09"/>
    <w:rsid w:val="008E5F2C"/>
    <w:rsid w:val="008F1E9F"/>
    <w:rsid w:val="008F30E8"/>
    <w:rsid w:val="00917596"/>
    <w:rsid w:val="00936DA8"/>
    <w:rsid w:val="00967D77"/>
    <w:rsid w:val="00997FA9"/>
    <w:rsid w:val="009B43F2"/>
    <w:rsid w:val="009B4F97"/>
    <w:rsid w:val="009D722E"/>
    <w:rsid w:val="009E5150"/>
    <w:rsid w:val="00A038DB"/>
    <w:rsid w:val="00A24137"/>
    <w:rsid w:val="00A72B43"/>
    <w:rsid w:val="00AF4A9E"/>
    <w:rsid w:val="00B1248B"/>
    <w:rsid w:val="00B14100"/>
    <w:rsid w:val="00B1533A"/>
    <w:rsid w:val="00B94BBE"/>
    <w:rsid w:val="00BE7A99"/>
    <w:rsid w:val="00BF4F2D"/>
    <w:rsid w:val="00C2489A"/>
    <w:rsid w:val="00C31D12"/>
    <w:rsid w:val="00C80229"/>
    <w:rsid w:val="00CD6D39"/>
    <w:rsid w:val="00D01D2D"/>
    <w:rsid w:val="00D17212"/>
    <w:rsid w:val="00D60987"/>
    <w:rsid w:val="00D6177C"/>
    <w:rsid w:val="00D62426"/>
    <w:rsid w:val="00D70887"/>
    <w:rsid w:val="00D93BB7"/>
    <w:rsid w:val="00DC752F"/>
    <w:rsid w:val="00DE355A"/>
    <w:rsid w:val="00DF30D8"/>
    <w:rsid w:val="00DF66D6"/>
    <w:rsid w:val="00E60F31"/>
    <w:rsid w:val="00E8216C"/>
    <w:rsid w:val="00E83350"/>
    <w:rsid w:val="00EB3595"/>
    <w:rsid w:val="00EB368D"/>
    <w:rsid w:val="00EC1E40"/>
    <w:rsid w:val="00EE6D96"/>
    <w:rsid w:val="00F04CDD"/>
    <w:rsid w:val="00F0613E"/>
    <w:rsid w:val="00F203C4"/>
    <w:rsid w:val="00F24BC8"/>
    <w:rsid w:val="00F27ED9"/>
    <w:rsid w:val="00F57780"/>
    <w:rsid w:val="00F73488"/>
    <w:rsid w:val="00F866E0"/>
    <w:rsid w:val="00F92DE4"/>
    <w:rsid w:val="00FB401E"/>
    <w:rsid w:val="00FD57B2"/>
    <w:rsid w:val="00FD66E3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nr699</cp:lastModifiedBy>
  <cp:revision>4</cp:revision>
  <dcterms:created xsi:type="dcterms:W3CDTF">2026-03-05T07:23:00Z</dcterms:created>
  <dcterms:modified xsi:type="dcterms:W3CDTF">2026-03-05T12:38:00Z</dcterms:modified>
</cp:coreProperties>
</file>